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D43" w:rsidRDefault="007E7E0F">
      <w:r>
        <w:t>Priprema za sat: Sva se tijela gibaju</w:t>
      </w:r>
    </w:p>
    <w:p w:rsidR="007E7E0F" w:rsidRDefault="007E7E0F">
      <w:r>
        <w:t>Planirani broj sati: 2 školska sata</w:t>
      </w:r>
    </w:p>
    <w:p w:rsidR="007E7E0F" w:rsidRDefault="007E7E0F">
      <w:r>
        <w:t xml:space="preserve">Ishod: </w:t>
      </w:r>
      <w:r w:rsidRPr="007E7E0F">
        <w:t>FIZ SŠ C.1.</w:t>
      </w:r>
      <w:r>
        <w:t>1. Analizira pravocrtno gibanje</w:t>
      </w:r>
    </w:p>
    <w:p w:rsidR="007E7E0F" w:rsidRDefault="007E7E0F">
      <w:r>
        <w:t>Razrada ishoda: - opisuje pojam gibanja</w:t>
      </w:r>
    </w:p>
    <w:p w:rsidR="007E7E0F" w:rsidRDefault="007E7E0F" w:rsidP="007E7E0F">
      <w:pPr>
        <w:pStyle w:val="Odlomakpopisa"/>
        <w:numPr>
          <w:ilvl w:val="0"/>
          <w:numId w:val="1"/>
        </w:numPr>
      </w:pPr>
      <w:r>
        <w:t>Opisuje materijalnu točku</w:t>
      </w:r>
    </w:p>
    <w:p w:rsidR="007E7E0F" w:rsidRDefault="007E7E0F" w:rsidP="007E7E0F">
      <w:pPr>
        <w:pStyle w:val="Odlomakpopisa"/>
        <w:numPr>
          <w:ilvl w:val="0"/>
          <w:numId w:val="1"/>
        </w:numPr>
      </w:pPr>
      <w:r>
        <w:t>Opisuje odabrani (referentni sustav)</w:t>
      </w:r>
    </w:p>
    <w:p w:rsidR="007E7E0F" w:rsidRDefault="007E7E0F" w:rsidP="007E7E0F">
      <w:pPr>
        <w:pStyle w:val="Odlomakpopisa"/>
        <w:numPr>
          <w:ilvl w:val="0"/>
          <w:numId w:val="1"/>
        </w:numPr>
      </w:pPr>
      <w:r>
        <w:t>Opisuje fizičke veličine kojima se opisuje gibanje</w:t>
      </w:r>
    </w:p>
    <w:p w:rsidR="007E7E0F" w:rsidRDefault="007E7E0F" w:rsidP="007E7E0F">
      <w:pPr>
        <w:pStyle w:val="Odlomakpopisa"/>
        <w:numPr>
          <w:ilvl w:val="0"/>
          <w:numId w:val="1"/>
        </w:numPr>
      </w:pPr>
      <w:r>
        <w:t>Razlikuje put i pomak</w:t>
      </w:r>
    </w:p>
    <w:p w:rsidR="007E7E0F" w:rsidRDefault="007E7E0F" w:rsidP="007E7E0F">
      <w:pPr>
        <w:pStyle w:val="Odlomakpopisa"/>
        <w:numPr>
          <w:ilvl w:val="0"/>
          <w:numId w:val="1"/>
        </w:numPr>
      </w:pPr>
      <w:r>
        <w:t>Analizira gibanje temeljem grafičkog i tabličnog prikaza</w:t>
      </w:r>
    </w:p>
    <w:p w:rsidR="007E7E0F" w:rsidRDefault="007E7E0F" w:rsidP="007E7E0F">
      <w:r>
        <w:t xml:space="preserve">PRIBOR: laboratorijska kolica, drveni kvadar, metar, zaporni sat,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7E7E0F" w:rsidTr="00F67033">
        <w:tc>
          <w:tcPr>
            <w:tcW w:w="6091" w:type="dxa"/>
          </w:tcPr>
          <w:p w:rsidR="007E7E0F" w:rsidRDefault="007E7E0F" w:rsidP="007E7E0F">
            <w:r>
              <w:t>Aktivnosti nastavnika</w:t>
            </w:r>
          </w:p>
        </w:tc>
        <w:tc>
          <w:tcPr>
            <w:tcW w:w="4365" w:type="dxa"/>
          </w:tcPr>
          <w:p w:rsidR="007E7E0F" w:rsidRDefault="007E7E0F" w:rsidP="007E7E0F">
            <w:r>
              <w:t>Aktivnosti učenika</w:t>
            </w:r>
          </w:p>
        </w:tc>
      </w:tr>
      <w:tr w:rsidR="004274AB" w:rsidTr="00F67033">
        <w:tc>
          <w:tcPr>
            <w:tcW w:w="6091" w:type="dxa"/>
          </w:tcPr>
          <w:p w:rsidR="004274AB" w:rsidRDefault="004274AB" w:rsidP="007E7E0F">
            <w:r>
              <w:t>Ulazna kartica: Fizičke veličine</w:t>
            </w:r>
          </w:p>
          <w:p w:rsidR="004274AB" w:rsidRDefault="004274AB" w:rsidP="007E7E0F">
            <w:r>
              <w:t>Riješiti 1., 2. i 3. zadatak u zbirci zadataka</w:t>
            </w:r>
          </w:p>
          <w:p w:rsidR="004274AB" w:rsidRDefault="004274AB" w:rsidP="007E7E0F"/>
          <w:p w:rsidR="004274AB" w:rsidRDefault="004274AB" w:rsidP="007E7E0F">
            <w:r>
              <w:t xml:space="preserve">Pretvori: </w:t>
            </w:r>
          </w:p>
          <w:p w:rsidR="004274AB" w:rsidRDefault="004274AB" w:rsidP="004274AB">
            <w:pPr>
              <w:pStyle w:val="Odlomakpopisa"/>
              <w:numPr>
                <w:ilvl w:val="0"/>
                <w:numId w:val="3"/>
              </w:numPr>
            </w:pPr>
            <w:r>
              <w:t>200mm= ? m</w:t>
            </w:r>
          </w:p>
          <w:p w:rsidR="004274AB" w:rsidRDefault="004274AB" w:rsidP="004274AB">
            <w:pPr>
              <w:pStyle w:val="Odlomakpopisa"/>
              <w:numPr>
                <w:ilvl w:val="0"/>
                <w:numId w:val="3"/>
              </w:numPr>
            </w:pPr>
            <w:r>
              <w:t>2.4 dm = ? m</w:t>
            </w:r>
          </w:p>
          <w:p w:rsidR="004274AB" w:rsidRDefault="004274AB" w:rsidP="004274AB">
            <w:pPr>
              <w:pStyle w:val="Odlomakpopisa"/>
              <w:numPr>
                <w:ilvl w:val="0"/>
                <w:numId w:val="3"/>
              </w:numPr>
            </w:pPr>
            <w:r>
              <w:t>0.08 km= ? m</w:t>
            </w:r>
          </w:p>
          <w:p w:rsidR="004274AB" w:rsidRDefault="004274AB" w:rsidP="004274AB">
            <w:pPr>
              <w:pStyle w:val="Odlomakpopisa"/>
              <w:numPr>
                <w:ilvl w:val="0"/>
                <w:numId w:val="3"/>
              </w:numPr>
            </w:pPr>
            <w:r>
              <w:t>30 L = ? dm</w:t>
            </w:r>
            <w:r>
              <w:rPr>
                <w:vertAlign w:val="superscript"/>
              </w:rPr>
              <w:t>3</w:t>
            </w:r>
          </w:p>
          <w:p w:rsidR="004274AB" w:rsidRDefault="004274AB" w:rsidP="004274AB">
            <w:pPr>
              <w:pStyle w:val="Odlomakpopisa"/>
              <w:numPr>
                <w:ilvl w:val="0"/>
                <w:numId w:val="3"/>
              </w:numPr>
            </w:pPr>
            <w:r>
              <w:t xml:space="preserve">250 </w:t>
            </w:r>
            <w:proofErr w:type="spellStart"/>
            <w:r>
              <w:t>mL</w:t>
            </w:r>
            <w:proofErr w:type="spellEnd"/>
            <w:r>
              <w:t xml:space="preserve"> = ? L</w:t>
            </w:r>
          </w:p>
          <w:p w:rsidR="004274AB" w:rsidRDefault="004274AB" w:rsidP="004274AB">
            <w:pPr>
              <w:pStyle w:val="Odlomakpopisa"/>
              <w:numPr>
                <w:ilvl w:val="0"/>
                <w:numId w:val="3"/>
              </w:numPr>
            </w:pPr>
            <w:r>
              <w:t xml:space="preserve">4500 cm </w:t>
            </w:r>
            <w:r w:rsidRPr="004274AB">
              <w:rPr>
                <w:vertAlign w:val="superscript"/>
              </w:rPr>
              <w:t>2</w:t>
            </w:r>
            <w:r>
              <w:t xml:space="preserve"> = ? m </w:t>
            </w:r>
            <w:r w:rsidRPr="004274AB">
              <w:rPr>
                <w:vertAlign w:val="superscript"/>
              </w:rPr>
              <w:t>2</w:t>
            </w:r>
          </w:p>
        </w:tc>
        <w:tc>
          <w:tcPr>
            <w:tcW w:w="4365" w:type="dxa"/>
          </w:tcPr>
          <w:p w:rsidR="004274AB" w:rsidRDefault="004274AB" w:rsidP="007E7E0F"/>
        </w:tc>
      </w:tr>
      <w:tr w:rsidR="007E7E0F" w:rsidTr="00F67033">
        <w:tc>
          <w:tcPr>
            <w:tcW w:w="6091" w:type="dxa"/>
          </w:tcPr>
          <w:p w:rsidR="007E7E0F" w:rsidRDefault="007E7E0F" w:rsidP="007E7E0F">
            <w:r>
              <w:t>UVOD:</w:t>
            </w:r>
          </w:p>
          <w:p w:rsidR="007E7E0F" w:rsidRDefault="007E7E0F" w:rsidP="007E7E0F">
            <w:r>
              <w:t>1.Postavim pitanje: Mirujem li ja ili se gibam</w:t>
            </w:r>
          </w:p>
          <w:p w:rsidR="007E7E0F" w:rsidRDefault="007E7E0F" w:rsidP="007E7E0F">
            <w:r>
              <w:t>Pokušavam ih navesti da shvate da se gibanje uvijek opisuje u odnosu na nešto i kad bi sva gibanja uzela u obzir bilo bi jako komplicirano</w:t>
            </w:r>
          </w:p>
        </w:tc>
        <w:tc>
          <w:tcPr>
            <w:tcW w:w="4365" w:type="dxa"/>
          </w:tcPr>
          <w:p w:rsidR="007E7E0F" w:rsidRDefault="007E7E0F" w:rsidP="007E7E0F"/>
          <w:p w:rsidR="007E7E0F" w:rsidRDefault="007E7E0F" w:rsidP="007E7E0F">
            <w:r>
              <w:t>Odgovaraju na pitanje i objašnjavaju svoje mišljenje</w:t>
            </w:r>
          </w:p>
        </w:tc>
      </w:tr>
      <w:tr w:rsidR="007E7E0F" w:rsidTr="00F67033">
        <w:tc>
          <w:tcPr>
            <w:tcW w:w="6091" w:type="dxa"/>
          </w:tcPr>
          <w:p w:rsidR="007E7E0F" w:rsidRDefault="00CC6104" w:rsidP="007E7E0F">
            <w:r>
              <w:t>GLAVNI DIO:</w:t>
            </w:r>
          </w:p>
          <w:p w:rsidR="00CC6104" w:rsidRDefault="00CC6104" w:rsidP="007E7E0F">
            <w:r>
              <w:t xml:space="preserve">Definiramo gibanje </w:t>
            </w:r>
          </w:p>
          <w:p w:rsidR="00CC6104" w:rsidRDefault="00CC6104" w:rsidP="007E7E0F">
            <w:r>
              <w:t>2.Pronađite u udžbeniku kako se još naziva odabrani koordinatni sustav, pročitajte definiciju i samo zapišite naziv sustava u bilježnicu.</w:t>
            </w:r>
          </w:p>
          <w:p w:rsidR="00CC6104" w:rsidRDefault="00CC6104" w:rsidP="007E7E0F">
            <w:r>
              <w:t>Objasnite svojim riječima što je to referentni sustav</w:t>
            </w:r>
          </w:p>
          <w:p w:rsidR="00CC6104" w:rsidRDefault="00CC6104" w:rsidP="007E7E0F"/>
          <w:p w:rsidR="00CC6104" w:rsidRDefault="00CC6104" w:rsidP="007E7E0F">
            <w:r>
              <w:t>3.Tijela imaju svoje volumene i to jako komplicira opis gibanja. Fizičari su se dosjetili kako da olakšaju opis gibanja i uveli pojam materijalne točke. Zapišite pojam u bilježnicu i pročitajte u udžbeniku njegovo značenje.</w:t>
            </w:r>
          </w:p>
          <w:p w:rsidR="00CC6104" w:rsidRDefault="00CC6104" w:rsidP="007E7E0F">
            <w:r>
              <w:t>Svojim riječima objasnite što je materijalna točka</w:t>
            </w:r>
          </w:p>
          <w:p w:rsidR="00CC6104" w:rsidRDefault="00CC6104" w:rsidP="007E7E0F"/>
          <w:p w:rsidR="00CC6104" w:rsidRDefault="00CC6104" w:rsidP="007E7E0F">
            <w:r>
              <w:t>Sada imamo neka osnovna znanja koja će nam olakšati opisivanje gibanja tijela. Tijela ćemo zamišljati kao materijalne točke i odabirat ćemo sustave da nam bude što jednostavnije opisivati gibanja!!</w:t>
            </w:r>
          </w:p>
          <w:p w:rsidR="00CC6104" w:rsidRDefault="00CC6104" w:rsidP="007E7E0F"/>
          <w:p w:rsidR="00D03C26" w:rsidRDefault="00D03C26" w:rsidP="007E7E0F">
            <w:r>
              <w:t>4.Ponovimo: što je fizička veličina? Mjerna jedinica?</w:t>
            </w:r>
          </w:p>
          <w:p w:rsidR="00D03C26" w:rsidRDefault="00D03C26" w:rsidP="007E7E0F"/>
          <w:p w:rsidR="00CC6104" w:rsidRDefault="00D03C26" w:rsidP="007E7E0F">
            <w:r>
              <w:t>5</w:t>
            </w:r>
            <w:r w:rsidR="00CC6104">
              <w:t>.U bilježnice zapišite za koje fizičke veličine mislite da su potrebne za opis bilo kakvog gibanja</w:t>
            </w:r>
            <w:r>
              <w:t>- ja zapisujem njihove odgovore na ploču</w:t>
            </w:r>
          </w:p>
          <w:p w:rsidR="00D03C26" w:rsidRDefault="00D03C26" w:rsidP="007E7E0F"/>
          <w:p w:rsidR="00D03C26" w:rsidRDefault="00D03C26" w:rsidP="007E7E0F">
            <w:r>
              <w:t>6.Koje su od navedenih mjernih jedinica SI mjerne jedinice? Što je to SI sustav?</w:t>
            </w:r>
          </w:p>
          <w:p w:rsidR="00D03C26" w:rsidRDefault="00D03C26" w:rsidP="007E7E0F"/>
          <w:p w:rsidR="00D03C26" w:rsidRDefault="00D03C26" w:rsidP="007E7E0F">
            <w:r>
              <w:t>PRAKTIČNI ZADATAK:</w:t>
            </w:r>
          </w:p>
          <w:p w:rsidR="00F67033" w:rsidRDefault="00F67033" w:rsidP="007E7E0F">
            <w:r>
              <w:t>PRIBOR: metar, konac, gumica</w:t>
            </w:r>
          </w:p>
          <w:p w:rsidR="00D03C26" w:rsidRDefault="00D03C26" w:rsidP="007E7E0F">
            <w:r>
              <w:t>Vaša je bilježnica poligon za figuricu koja na žalost mora biti gumica</w:t>
            </w:r>
            <w:r w:rsidR="00F67033">
              <w:t>. Odaberite početni položaj i obilježite s A, odaberite i konačni položaj i obilježite ga s B. Gumicu gurajte od A do B, ali tako da ona krivuda po bilježnici. Nacrtajte stazu koju je gumica prošla i podebljajte je crvenom bojom.</w:t>
            </w:r>
          </w:p>
          <w:p w:rsidR="00F67033" w:rsidRDefault="00F67033" w:rsidP="00F67033">
            <w:pPr>
              <w:pStyle w:val="Odlomakpopisa"/>
              <w:numPr>
                <w:ilvl w:val="0"/>
                <w:numId w:val="2"/>
              </w:numPr>
            </w:pPr>
            <w:r>
              <w:t>Izmjerite duljinu staze. Kako ćete to učiniti što preciznije?</w:t>
            </w:r>
          </w:p>
          <w:p w:rsidR="00F67033" w:rsidRDefault="00F67033" w:rsidP="00F67033">
            <w:pPr>
              <w:pStyle w:val="Odlomakpopisa"/>
              <w:numPr>
                <w:ilvl w:val="0"/>
                <w:numId w:val="2"/>
              </w:numPr>
            </w:pPr>
            <w:r>
              <w:t>Pronađite u udžbeniku podatak o tome koju ste fizičku veličinu izmjerili</w:t>
            </w:r>
          </w:p>
          <w:p w:rsidR="00F67033" w:rsidRDefault="00F67033" w:rsidP="00F67033">
            <w:pPr>
              <w:pStyle w:val="Odlomakpopisa"/>
              <w:numPr>
                <w:ilvl w:val="0"/>
                <w:numId w:val="2"/>
              </w:numPr>
            </w:pPr>
            <w:r>
              <w:t>Zapišite znakom i mjernom jedinicom izmjereni podatak</w:t>
            </w:r>
          </w:p>
          <w:p w:rsidR="00104E19" w:rsidRDefault="00104E19" w:rsidP="00F67033">
            <w:pPr>
              <w:pStyle w:val="Odlomakpopisa"/>
              <w:numPr>
                <w:ilvl w:val="0"/>
                <w:numId w:val="2"/>
              </w:numPr>
            </w:pPr>
            <w:r>
              <w:t>Zapišimo definiciju putanje i puta</w:t>
            </w:r>
          </w:p>
          <w:p w:rsidR="00104E19" w:rsidRDefault="00104E19" w:rsidP="00F67033">
            <w:pPr>
              <w:pStyle w:val="Odlomakpopisa"/>
              <w:numPr>
                <w:ilvl w:val="0"/>
                <w:numId w:val="2"/>
              </w:numPr>
            </w:pPr>
            <w:r>
              <w:t>Plavom bojom nacrtajte najkraću udaljenost od početnog do konačnog položaja. Koju ste fizičku veličinu tako odredili?</w:t>
            </w:r>
          </w:p>
          <w:p w:rsidR="00104E19" w:rsidRDefault="00104E19" w:rsidP="00F67033">
            <w:pPr>
              <w:pStyle w:val="Odlomakpopisa"/>
              <w:numPr>
                <w:ilvl w:val="0"/>
                <w:numId w:val="2"/>
              </w:numPr>
            </w:pPr>
            <w:r>
              <w:t>Pronađite u udžbeniku znak za pomak</w:t>
            </w:r>
          </w:p>
          <w:p w:rsidR="00D03C26" w:rsidRDefault="00D03C26" w:rsidP="007E7E0F"/>
        </w:tc>
        <w:tc>
          <w:tcPr>
            <w:tcW w:w="4365" w:type="dxa"/>
          </w:tcPr>
          <w:p w:rsidR="007E7E0F" w:rsidRDefault="007E7E0F" w:rsidP="007E7E0F"/>
          <w:p w:rsidR="00CC6104" w:rsidRDefault="00CC6104" w:rsidP="007E7E0F">
            <w:r>
              <w:t>Zapisuju definiciju gibanja: Gibanje je promjena položaja tijela u odnosu na odabrani koordinatni sustav</w:t>
            </w:r>
          </w:p>
          <w:p w:rsidR="00CC6104" w:rsidRDefault="00CC6104" w:rsidP="007E7E0F"/>
          <w:p w:rsidR="00CC6104" w:rsidRDefault="00CC6104" w:rsidP="007E7E0F"/>
          <w:p w:rsidR="00CC6104" w:rsidRDefault="00CC6104" w:rsidP="007E7E0F">
            <w:r>
              <w:t>Čitaju, razmišljaju, razgovaraju, zapisuju</w:t>
            </w:r>
          </w:p>
          <w:p w:rsidR="00CC6104" w:rsidRDefault="00CC6104" w:rsidP="007E7E0F">
            <w:r>
              <w:t>Zapisuju definiciju</w:t>
            </w:r>
          </w:p>
          <w:p w:rsidR="00CC6104" w:rsidRDefault="00CC6104" w:rsidP="007E7E0F"/>
          <w:p w:rsidR="00CC6104" w:rsidRDefault="00CC6104" w:rsidP="007E7E0F"/>
          <w:p w:rsidR="00CC6104" w:rsidRDefault="00CC6104" w:rsidP="007E7E0F"/>
          <w:p w:rsidR="00CC6104" w:rsidRDefault="00CC6104" w:rsidP="007E7E0F">
            <w:r>
              <w:t>Čitaju, razmišljaju, bilježe, opisuju, razgovaraju</w:t>
            </w:r>
          </w:p>
          <w:p w:rsidR="00CC6104" w:rsidRDefault="00CC6104" w:rsidP="007E7E0F">
            <w:r>
              <w:t>Zapisuju definiciju</w:t>
            </w:r>
          </w:p>
          <w:p w:rsidR="00CC6104" w:rsidRDefault="00CC6104" w:rsidP="007E7E0F"/>
          <w:p w:rsidR="00CC6104" w:rsidRDefault="00CC6104" w:rsidP="007E7E0F"/>
          <w:p w:rsidR="00CC6104" w:rsidRDefault="00CC6104" w:rsidP="007E7E0F"/>
          <w:p w:rsidR="00CC6104" w:rsidRDefault="00CC6104" w:rsidP="007E7E0F"/>
          <w:p w:rsidR="00CC6104" w:rsidRDefault="00CC6104" w:rsidP="007E7E0F"/>
          <w:p w:rsidR="00CC6104" w:rsidRDefault="00CC6104" w:rsidP="007E7E0F"/>
          <w:p w:rsidR="00CC6104" w:rsidRDefault="00CC6104" w:rsidP="007E7E0F">
            <w:r>
              <w:t>Slušaju, zapisuju, čitaju</w:t>
            </w:r>
          </w:p>
          <w:p w:rsidR="00D03C26" w:rsidRDefault="00D03C26" w:rsidP="007E7E0F">
            <w:r>
              <w:t>Odgovaraju na pitanja</w:t>
            </w:r>
          </w:p>
          <w:p w:rsidR="00D03C26" w:rsidRDefault="00D03C26" w:rsidP="007E7E0F"/>
          <w:p w:rsidR="00D03C26" w:rsidRDefault="00D03C26" w:rsidP="007E7E0F"/>
          <w:p w:rsidR="00D03C26" w:rsidRDefault="00D03C26" w:rsidP="007E7E0F"/>
          <w:p w:rsidR="00D03C26" w:rsidRDefault="00D03C26" w:rsidP="007E7E0F"/>
          <w:p w:rsidR="00D03C26" w:rsidRDefault="00D03C26" w:rsidP="007E7E0F"/>
          <w:p w:rsidR="00D03C26" w:rsidRDefault="00D03C26" w:rsidP="007E7E0F"/>
          <w:p w:rsidR="00D03C26" w:rsidRDefault="00D03C26" w:rsidP="007E7E0F"/>
          <w:p w:rsidR="00D03C26" w:rsidRDefault="00D03C26" w:rsidP="007E7E0F"/>
          <w:p w:rsidR="00D03C26" w:rsidRDefault="00D03C26" w:rsidP="007E7E0F">
            <w:r>
              <w:t>Slušaju upute, crtaju, zapisuju, mjere, razgovaraju, čitaju</w:t>
            </w:r>
          </w:p>
          <w:p w:rsidR="00F67033" w:rsidRDefault="00F67033" w:rsidP="007E7E0F"/>
          <w:p w:rsidR="00F67033" w:rsidRDefault="00F67033" w:rsidP="007E7E0F"/>
          <w:p w:rsidR="00F67033" w:rsidRDefault="00F67033" w:rsidP="007E7E0F"/>
          <w:p w:rsidR="00F67033" w:rsidRDefault="00F67033" w:rsidP="007E7E0F"/>
          <w:p w:rsidR="00F67033" w:rsidRDefault="00F67033" w:rsidP="007E7E0F"/>
          <w:p w:rsidR="00F67033" w:rsidRDefault="00F67033" w:rsidP="007E7E0F">
            <w:r>
              <w:t>Zapisuju, mjere, razgovaraju, čitaju</w:t>
            </w:r>
          </w:p>
          <w:p w:rsidR="00104E19" w:rsidRDefault="00104E19" w:rsidP="007E7E0F">
            <w:r>
              <w:t>Putanja je krivulja po kojoj se tijelo giba</w:t>
            </w:r>
          </w:p>
          <w:p w:rsidR="00104E19" w:rsidRDefault="00104E19" w:rsidP="007E7E0F">
            <w:r>
              <w:t>Put je duljina putanje (staze) ili dijela staze po kojoj se tijelo giba</w:t>
            </w:r>
          </w:p>
          <w:p w:rsidR="00104E19" w:rsidRDefault="00104E19" w:rsidP="007E7E0F"/>
          <w:p w:rsidR="00104E19" w:rsidRDefault="00104E19" w:rsidP="007E7E0F">
            <w:r>
              <w:t>Pomak je promjena položaja tijela i ujedno i najkraći put od početnog do konačnog položaja</w:t>
            </w:r>
          </w:p>
        </w:tc>
      </w:tr>
      <w:tr w:rsidR="007E7E0F" w:rsidTr="00F67033">
        <w:tc>
          <w:tcPr>
            <w:tcW w:w="6091" w:type="dxa"/>
          </w:tcPr>
          <w:p w:rsidR="00C6289B" w:rsidRDefault="00C6289B" w:rsidP="007E7E0F"/>
          <w:p w:rsidR="00C7675D" w:rsidRDefault="00C7675D" w:rsidP="007E7E0F">
            <w:r>
              <w:t>IZLAZNA KARTICA:</w:t>
            </w:r>
          </w:p>
          <w:p w:rsidR="00C7675D" w:rsidRDefault="00C7675D" w:rsidP="007E7E0F">
            <w:r>
              <w:t>Opiši na praktičnom primjeru razliku između puta i pomaka tijela.</w:t>
            </w:r>
            <w:bookmarkStart w:id="0" w:name="_GoBack"/>
            <w:bookmarkEnd w:id="0"/>
          </w:p>
        </w:tc>
        <w:tc>
          <w:tcPr>
            <w:tcW w:w="4365" w:type="dxa"/>
          </w:tcPr>
          <w:p w:rsidR="007E7E0F" w:rsidRDefault="007E7E0F" w:rsidP="007E7E0F"/>
        </w:tc>
      </w:tr>
      <w:tr w:rsidR="007E7E0F" w:rsidTr="00F67033">
        <w:tc>
          <w:tcPr>
            <w:tcW w:w="6091" w:type="dxa"/>
          </w:tcPr>
          <w:p w:rsidR="007E7E0F" w:rsidRDefault="007E7E0F" w:rsidP="007E7E0F"/>
        </w:tc>
        <w:tc>
          <w:tcPr>
            <w:tcW w:w="4365" w:type="dxa"/>
          </w:tcPr>
          <w:p w:rsidR="007E7E0F" w:rsidRDefault="007E7E0F" w:rsidP="007E7E0F"/>
        </w:tc>
      </w:tr>
    </w:tbl>
    <w:p w:rsidR="007E7E0F" w:rsidRDefault="007E7E0F" w:rsidP="007E7E0F"/>
    <w:sectPr w:rsidR="007E7E0F" w:rsidSect="007E7E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25505"/>
    <w:multiLevelType w:val="hybridMultilevel"/>
    <w:tmpl w:val="B39E56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963A2"/>
    <w:multiLevelType w:val="hybridMultilevel"/>
    <w:tmpl w:val="08C48076"/>
    <w:lvl w:ilvl="0" w:tplc="8902B79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9252D20"/>
    <w:multiLevelType w:val="hybridMultilevel"/>
    <w:tmpl w:val="8E4EC4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E8"/>
    <w:rsid w:val="00104E19"/>
    <w:rsid w:val="00191D43"/>
    <w:rsid w:val="004274AB"/>
    <w:rsid w:val="007E7E0F"/>
    <w:rsid w:val="00C6289B"/>
    <w:rsid w:val="00C7675D"/>
    <w:rsid w:val="00CC6104"/>
    <w:rsid w:val="00D03C26"/>
    <w:rsid w:val="00DE3CE8"/>
    <w:rsid w:val="00F6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F54AE"/>
  <w15:chartTrackingRefBased/>
  <w15:docId w15:val="{3DF5D3F5-A364-4F12-9A77-6B713256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7E0F"/>
    <w:pPr>
      <w:ind w:left="720"/>
      <w:contextualSpacing/>
    </w:pPr>
  </w:style>
  <w:style w:type="table" w:styleId="Reetkatablice">
    <w:name w:val="Table Grid"/>
    <w:basedOn w:val="Obinatablica"/>
    <w:uiPriority w:val="39"/>
    <w:rsid w:val="007E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Ćakić</dc:creator>
  <cp:keywords/>
  <dc:description/>
  <cp:lastModifiedBy>Korisnik</cp:lastModifiedBy>
  <cp:revision>3</cp:revision>
  <dcterms:created xsi:type="dcterms:W3CDTF">2020-09-14T08:21:00Z</dcterms:created>
  <dcterms:modified xsi:type="dcterms:W3CDTF">2023-06-15T13:43:00Z</dcterms:modified>
</cp:coreProperties>
</file>