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E9" w:rsidRPr="00DA1F55" w:rsidRDefault="00AC554D">
      <w:proofErr w:type="spellStart"/>
      <w:r w:rsidRPr="00DA1F55">
        <w:t>Radni</w:t>
      </w:r>
      <w:r w:rsidR="00EA4FF2" w:rsidRPr="00DA1F55">
        <w:t>listić</w:t>
      </w:r>
      <w:proofErr w:type="spellEnd"/>
      <w:r w:rsidR="00EA4FF2" w:rsidRPr="00DA1F55">
        <w:t xml:space="preserve"> iz </w:t>
      </w:r>
      <w:r w:rsidR="008A5450" w:rsidRPr="00DA1F55">
        <w:t>fizike: Sile na kosini</w:t>
      </w:r>
    </w:p>
    <w:p w:rsidR="000D1160" w:rsidRPr="00DA1F55" w:rsidRDefault="00962409">
      <w:r w:rsidRPr="00DA1F55">
        <w:t>Predviđeno vrijeme: 1 školski sat</w:t>
      </w:r>
      <w:bookmarkStart w:id="0" w:name="_GoBack"/>
      <w:bookmarkEnd w:id="0"/>
    </w:p>
    <w:p w:rsidR="00AC554D" w:rsidRPr="00DA1F55" w:rsidRDefault="00AC554D" w:rsidP="00AC554D">
      <w:pPr>
        <w:rPr>
          <w:bCs/>
        </w:rPr>
      </w:pPr>
      <w:r w:rsidRPr="00DA1F55">
        <w:t xml:space="preserve">Ishod: FIZ SŠ </w:t>
      </w:r>
      <w:r w:rsidR="00D9781F" w:rsidRPr="00DA1F55">
        <w:rPr>
          <w:bCs/>
        </w:rPr>
        <w:t>B.1.3</w:t>
      </w:r>
      <w:r w:rsidRPr="00DA1F55">
        <w:rPr>
          <w:bCs/>
        </w:rPr>
        <w:t>. Primjenjuje I</w:t>
      </w:r>
      <w:r w:rsidR="00D9781F" w:rsidRPr="00DA1F55">
        <w:rPr>
          <w:bCs/>
        </w:rPr>
        <w:t>I</w:t>
      </w:r>
      <w:r w:rsidRPr="00DA1F55">
        <w:rPr>
          <w:bCs/>
        </w:rPr>
        <w:t xml:space="preserve">. </w:t>
      </w:r>
      <w:proofErr w:type="spellStart"/>
      <w:r w:rsidRPr="00DA1F55">
        <w:rPr>
          <w:bCs/>
        </w:rPr>
        <w:t>Newtonov</w:t>
      </w:r>
      <w:proofErr w:type="spellEnd"/>
      <w:r w:rsidRPr="00DA1F55">
        <w:rPr>
          <w:bCs/>
        </w:rPr>
        <w:t xml:space="preserve"> zakon</w:t>
      </w:r>
    </w:p>
    <w:p w:rsidR="00AC554D" w:rsidRPr="00DA1F55" w:rsidRDefault="00AC554D" w:rsidP="00AC554D">
      <w:pPr>
        <w:rPr>
          <w:bCs/>
        </w:rPr>
      </w:pPr>
      <w:r w:rsidRPr="00DA1F55">
        <w:rPr>
          <w:bCs/>
        </w:rPr>
        <w:t>Razrada ishoda:</w:t>
      </w:r>
    </w:p>
    <w:p w:rsidR="00054F20" w:rsidRPr="00DA1F55" w:rsidRDefault="008A5450" w:rsidP="00AC554D">
      <w:pPr>
        <w:rPr>
          <w:bCs/>
        </w:rPr>
      </w:pPr>
      <w:r w:rsidRPr="00DA1F55">
        <w:rPr>
          <w:bCs/>
        </w:rPr>
        <w:t>-rastavlja silu težu ne kosini</w:t>
      </w:r>
    </w:p>
    <w:p w:rsidR="008A5450" w:rsidRPr="00DA1F55" w:rsidRDefault="008A5450" w:rsidP="00AC554D">
      <w:pPr>
        <w:rPr>
          <w:bCs/>
        </w:rPr>
      </w:pPr>
      <w:r w:rsidRPr="00DA1F55">
        <w:rPr>
          <w:bCs/>
        </w:rPr>
        <w:t>-crta dijagram sila na kosini</w:t>
      </w:r>
    </w:p>
    <w:p w:rsidR="008A5450" w:rsidRPr="00DA1F55" w:rsidRDefault="008A5450" w:rsidP="00AC554D">
      <w:pPr>
        <w:rPr>
          <w:bCs/>
        </w:rPr>
      </w:pPr>
      <w:r w:rsidRPr="00DA1F55">
        <w:rPr>
          <w:bCs/>
        </w:rPr>
        <w:t>-rješava problemske zadatke</w:t>
      </w:r>
    </w:p>
    <w:p w:rsidR="00AC554D" w:rsidRPr="00DA1F55" w:rsidRDefault="00AC554D" w:rsidP="00AC554D">
      <w:pPr>
        <w:rPr>
          <w:bCs/>
        </w:rPr>
      </w:pPr>
      <w:r w:rsidRPr="00DA1F55">
        <w:rPr>
          <w:bCs/>
        </w:rPr>
        <w:t>Izvori znanja:</w:t>
      </w:r>
    </w:p>
    <w:p w:rsidR="00AC554D" w:rsidRPr="00DA1F55" w:rsidRDefault="008D0B74" w:rsidP="00AC554D">
      <w:pPr>
        <w:pStyle w:val="Odlomakpopisa"/>
        <w:numPr>
          <w:ilvl w:val="0"/>
          <w:numId w:val="1"/>
        </w:numPr>
        <w:rPr>
          <w:bCs/>
        </w:rPr>
      </w:pPr>
      <w:r w:rsidRPr="00DA1F55">
        <w:rPr>
          <w:bCs/>
        </w:rPr>
        <w:t xml:space="preserve">Fizika 1 udžbenik 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ULAZNA KARTICA: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1.Silu od 5N koja stoji pod kutom od 30 stupnjeva u odnosu na horizontalu rastavi na vertikalnu i horizontalnu komponentu. Horizontalnu obilježi sa F1, a vertikalnu s F2. Izračunaj i zapiši iznose tih komponenti.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2.Koja od tih komponenti uzrokuje gibanje?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3.Koliko iznosi komponenta sile koja pritišće na podlogu?</w:t>
      </w:r>
    </w:p>
    <w:p w:rsidR="00DC67F7" w:rsidRPr="00DA1F55" w:rsidRDefault="00DC67F7" w:rsidP="00DC67F7">
      <w:pPr>
        <w:rPr>
          <w:bCs/>
        </w:rPr>
      </w:pP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1.ZADATAK: Nacrtaj kosinu čiji je kut 30 stupnjeva u odnosu na horizontalu. Duljina kosog dijela kosine neka bude 10cm. Negdje na sredini te kosine nacrtaj pravokutno tijelo mase 0.5 kg.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a) Nacrtaj silu težu na to tijelo u mjerili 1N= 1cm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b) Rastavi silu težu na komponentu duž kosinu ( F1) i komponentu okomitu na podlogu ( F2)  - udžbenik za pomoć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c) Kojom će se vrstom gibanja gibati tijelo niz kosinu ako zanemarimo trenje?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d)Koja će komponenta sile uzrokovati to gibanje?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e) Izračunaj iznos komponente F1 primjenjujući trigonometrijske funkcije</w:t>
      </w:r>
    </w:p>
    <w:p w:rsidR="00DC67F7" w:rsidRPr="00DA1F55" w:rsidRDefault="00DC67F7" w:rsidP="00DC67F7">
      <w:pPr>
        <w:rPr>
          <w:bCs/>
        </w:rPr>
      </w:pP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2.ZADATAK: Nacrtaj kosinu čiji je kut 45 stupnjeva u odnosu na horizontalu. Duljina kosog dijela kosine neka bude 7cm. Negdje na sredini te kosine nacrtaj pravokutno tijelo mase 0.4 kg.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a) Nacrtaj silu težu na to tijelo u mjerili 1N= 1cm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b) Rastavi silu težu na komponentu duž kosinu ( F1) i komponentu okomitu na podlogu ( F2)  - udžbenik za pomoć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c)Nacrtaj silu trenja za slučaj da je površina jako hrapava i da se tijelo niz kosinu giba jednoliko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d)Nacrtaj pritisnu silu na podlogu. Kojoj je komponenti sile teže ona jednaka?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e)Izračunaj silu trenja za slučaj c)</w:t>
      </w:r>
    </w:p>
    <w:p w:rsidR="00DC67F7" w:rsidRPr="00DA1F55" w:rsidRDefault="00DC67F7" w:rsidP="00DC67F7">
      <w:pPr>
        <w:rPr>
          <w:bCs/>
        </w:rPr>
      </w:pPr>
      <w:r w:rsidRPr="00DA1F55">
        <w:rPr>
          <w:bCs/>
        </w:rPr>
        <w:t>f)Izračunaj</w:t>
      </w:r>
      <w:r w:rsidR="008D0B74" w:rsidRPr="00DA1F55">
        <w:rPr>
          <w:bCs/>
        </w:rPr>
        <w:t xml:space="preserve"> pritisnu silu tijela na podlogu</w:t>
      </w:r>
    </w:p>
    <w:sectPr w:rsidR="00DC67F7" w:rsidRPr="00DA1F55" w:rsidSect="00AC5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A0BA6"/>
    <w:multiLevelType w:val="hybridMultilevel"/>
    <w:tmpl w:val="925C4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F0DB3"/>
    <w:multiLevelType w:val="hybridMultilevel"/>
    <w:tmpl w:val="1FA08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B08B3"/>
    <w:multiLevelType w:val="hybridMultilevel"/>
    <w:tmpl w:val="ED1CDF92"/>
    <w:lvl w:ilvl="0" w:tplc="3D02E9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0610C"/>
    <w:multiLevelType w:val="hybridMultilevel"/>
    <w:tmpl w:val="B262EFD8"/>
    <w:lvl w:ilvl="0" w:tplc="53B265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12"/>
    <w:rsid w:val="0000661F"/>
    <w:rsid w:val="000163C9"/>
    <w:rsid w:val="00033B79"/>
    <w:rsid w:val="00054F20"/>
    <w:rsid w:val="00081E30"/>
    <w:rsid w:val="000B6059"/>
    <w:rsid w:val="000D1160"/>
    <w:rsid w:val="00107E12"/>
    <w:rsid w:val="001B7E18"/>
    <w:rsid w:val="002C7290"/>
    <w:rsid w:val="00387B59"/>
    <w:rsid w:val="004272F0"/>
    <w:rsid w:val="00496BC9"/>
    <w:rsid w:val="004D40D0"/>
    <w:rsid w:val="004E2ED4"/>
    <w:rsid w:val="0052687B"/>
    <w:rsid w:val="00584577"/>
    <w:rsid w:val="006545C4"/>
    <w:rsid w:val="00823BC8"/>
    <w:rsid w:val="008A5450"/>
    <w:rsid w:val="008A6A67"/>
    <w:rsid w:val="008D0B74"/>
    <w:rsid w:val="00962409"/>
    <w:rsid w:val="009923FF"/>
    <w:rsid w:val="00A21354"/>
    <w:rsid w:val="00AC554D"/>
    <w:rsid w:val="00B565D9"/>
    <w:rsid w:val="00C12AA2"/>
    <w:rsid w:val="00C81692"/>
    <w:rsid w:val="00D12A9B"/>
    <w:rsid w:val="00D50F24"/>
    <w:rsid w:val="00D74179"/>
    <w:rsid w:val="00D9781F"/>
    <w:rsid w:val="00DA1F55"/>
    <w:rsid w:val="00DC67F7"/>
    <w:rsid w:val="00DF128F"/>
    <w:rsid w:val="00EA1869"/>
    <w:rsid w:val="00EA4FF2"/>
    <w:rsid w:val="00EC12E9"/>
    <w:rsid w:val="00F8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08F0-68DE-4856-8487-A3B6B657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554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C55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Ćakić</dc:creator>
  <cp:keywords/>
  <dc:description/>
  <cp:lastModifiedBy>Korisnik</cp:lastModifiedBy>
  <cp:revision>21</cp:revision>
  <dcterms:created xsi:type="dcterms:W3CDTF">2020-11-14T12:21:00Z</dcterms:created>
  <dcterms:modified xsi:type="dcterms:W3CDTF">2023-06-15T13:54:00Z</dcterms:modified>
</cp:coreProperties>
</file>